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55D6" w14:textId="77777777" w:rsidR="00A37944" w:rsidRDefault="00A37944" w:rsidP="00A37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392334"/>
      <w:r>
        <w:rPr>
          <w:rFonts w:ascii="Times New Roman" w:hAnsi="Times New Roman" w:cs="Times New Roman"/>
          <w:b/>
          <w:bCs/>
          <w:sz w:val="24"/>
          <w:szCs w:val="24"/>
        </w:rPr>
        <w:t>FORM 18A</w:t>
      </w:r>
    </w:p>
    <w:p w14:paraId="522CDF9D" w14:textId="77777777" w:rsidR="00A37944" w:rsidRDefault="00A37944" w:rsidP="00A37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bookmarkStart w:id="1" w:name="_GoBack"/>
      <w:r w:rsidRPr="00B05138">
        <w:rPr>
          <w:rFonts w:ascii="Times New Roman" w:hAnsi="Times New Roman" w:cs="Times New Roman"/>
          <w:b/>
          <w:bCs/>
          <w:sz w:val="24"/>
          <w:szCs w:val="24"/>
          <w:lang w:val="en-CA"/>
        </w:rPr>
        <w:t>SUMMONS TO WITNESS</w:t>
      </w:r>
    </w:p>
    <w:bookmarkEnd w:id="1"/>
    <w:p w14:paraId="1E8B60F4" w14:textId="77777777" w:rsidR="00A37944" w:rsidRDefault="00A37944" w:rsidP="00A37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33F17" w14:textId="77777777" w:rsidR="00A37944" w:rsidRDefault="00A37944" w:rsidP="00A379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51683603" w14:textId="77777777" w:rsidR="00A37944" w:rsidRDefault="00A37944" w:rsidP="00A37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CF712" w14:textId="77777777" w:rsidR="00A37944" w:rsidRDefault="00A37944" w:rsidP="00A37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0ECF292F" w14:textId="77777777" w:rsidR="00A37944" w:rsidRDefault="00A37944" w:rsidP="00A37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3C6BBA07" w14:textId="77777777" w:rsidR="00A37944" w:rsidRDefault="00A37944" w:rsidP="00A3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C831A" w14:textId="77777777" w:rsidR="00A37944" w:rsidRDefault="00A37944" w:rsidP="00A3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3FCE26C8" w14:textId="77777777" w:rsidR="00A37944" w:rsidRDefault="00A37944" w:rsidP="00A3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2922F" w14:textId="77777777" w:rsidR="00A37944" w:rsidRDefault="00A37944" w:rsidP="00A37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79EF282" w14:textId="77777777" w:rsidR="00A37944" w:rsidRDefault="00A37944" w:rsidP="00A3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A5279" w14:textId="77777777" w:rsidR="00A37944" w:rsidRDefault="00A37944" w:rsidP="00A37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17CABF81" w14:textId="77777777" w:rsidR="00A37944" w:rsidRDefault="00A37944" w:rsidP="00A3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58217FA5" w14:textId="77777777" w:rsidR="00A37944" w:rsidRDefault="00A37944" w:rsidP="00A3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AB73C" w14:textId="77777777" w:rsidR="00A37944" w:rsidRDefault="00A37944" w:rsidP="00A37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9C4278E" w14:textId="77777777" w:rsidR="00A37944" w:rsidRDefault="00A37944" w:rsidP="00A3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E3340" w14:textId="77777777" w:rsidR="00A37944" w:rsidRDefault="00A37944" w:rsidP="00A37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4870EEB9" w14:textId="77777777" w:rsidR="00A37944" w:rsidRDefault="00A37944" w:rsidP="00A37944">
      <w:pPr>
        <w:kinsoku w:val="0"/>
        <w:overflowPunct w:val="0"/>
        <w:autoSpaceDE w:val="0"/>
        <w:autoSpaceDN w:val="0"/>
        <w:adjustRightInd w:val="0"/>
        <w:spacing w:after="0" w:line="266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2F830C32" w14:textId="77777777" w:rsidR="00A37944" w:rsidRDefault="00A37944" w:rsidP="00A37944">
      <w:pPr>
        <w:kinsoku w:val="0"/>
        <w:overflowPunct w:val="0"/>
        <w:autoSpaceDE w:val="0"/>
        <w:autoSpaceDN w:val="0"/>
        <w:adjustRightInd w:val="0"/>
        <w:spacing w:after="0" w:line="266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51779D99" w14:textId="77777777" w:rsidR="00A37944" w:rsidRDefault="00A37944" w:rsidP="00A37944">
      <w:pPr>
        <w:kinsoku w:val="0"/>
        <w:overflowPunct w:val="0"/>
        <w:autoSpaceDE w:val="0"/>
        <w:autoSpaceDN w:val="0"/>
        <w:adjustRightInd w:val="0"/>
        <w:spacing w:after="0" w:line="266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B05138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SUMMONS TO WITNESS</w:t>
      </w:r>
    </w:p>
    <w:p w14:paraId="74E5E2B3" w14:textId="77777777" w:rsidR="00A37944" w:rsidRDefault="00A37944" w:rsidP="00A37944">
      <w:pPr>
        <w:kinsoku w:val="0"/>
        <w:overflowPunct w:val="0"/>
        <w:autoSpaceDE w:val="0"/>
        <w:autoSpaceDN w:val="0"/>
        <w:adjustRightInd w:val="0"/>
        <w:spacing w:after="0" w:line="266" w:lineRule="exact"/>
        <w:ind w:right="2973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236F15A" w14:textId="77777777" w:rsidR="00A37944" w:rsidRPr="00B05138" w:rsidRDefault="00A37944" w:rsidP="00A37944">
      <w:pPr>
        <w:kinsoku w:val="0"/>
        <w:overflowPunct w:val="0"/>
        <w:autoSpaceDE w:val="0"/>
        <w:autoSpaceDN w:val="0"/>
        <w:adjustRightInd w:val="0"/>
        <w:spacing w:after="0" w:line="266" w:lineRule="exact"/>
        <w:ind w:right="2973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0D5DB26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 TUR" w:eastAsia="Times New Roman" w:hAnsi="Times New Roman TUR" w:cs="Times New Roman TUR"/>
          <w:b/>
          <w:bCs/>
          <w:i/>
          <w:iCs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TO: </w:t>
      </w: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05138">
        <w:rPr>
          <w:rFonts w:ascii="Times New Roman TUR" w:eastAsia="Times New Roman" w:hAnsi="Times New Roman TUR" w:cs="Times New Roman TUR"/>
          <w:b/>
          <w:bCs/>
          <w:i/>
          <w:iCs/>
          <w:sz w:val="24"/>
          <w:szCs w:val="24"/>
          <w:lang w:val="en-GB"/>
        </w:rPr>
        <w:t>Name of witness</w:t>
      </w:r>
    </w:p>
    <w:p w14:paraId="2744DEED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05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Address of witness</w:t>
      </w:r>
    </w:p>
    <w:p w14:paraId="182904B1" w14:textId="77777777" w:rsidR="00A37944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8A5AA10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67A335F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YOU ARE REQUIRED TO ATTEND TO GIVE EVIDENCE IN COURT</w:t>
      </w: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at the trial of this action on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______________(</w:t>
      </w:r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Date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______________(</w:t>
      </w:r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Time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______________(</w:t>
      </w:r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Address of court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>and to remain until your attendance is no longer required.</w:t>
      </w:r>
    </w:p>
    <w:p w14:paraId="19116FA6" w14:textId="77777777" w:rsidR="00A37944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CF4E641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A32393B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YOU ARE REQUIRED TO BRING WITH YOU AND PRODUCE AT THE TRIAL</w:t>
      </w:r>
    </w:p>
    <w:p w14:paraId="23CA82AC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 FOLLOWING DOCUMENTS AND THINGS:</w:t>
      </w:r>
    </w:p>
    <w:p w14:paraId="2B03CC17" w14:textId="77777777" w:rsidR="00A37944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BB94C65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EB4A7D1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State </w:t>
      </w:r>
      <w:proofErr w:type="gramStart"/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particular documents</w:t>
      </w:r>
      <w:proofErr w:type="gramEnd"/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and things required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, in numbered paragraphs.</w:t>
      </w:r>
    </w:p>
    <w:p w14:paraId="1396D0B3" w14:textId="77777777" w:rsidR="00A37944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D1195A" w14:textId="77777777" w:rsidR="00A37944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2" w:name="_Hlk12113157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3FC65F9F" w14:textId="77777777" w:rsidR="00A37944" w:rsidRPr="009B4DBD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4F2D01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>and all other documents relating to the action in your custody, possession or control.</w:t>
      </w:r>
    </w:p>
    <w:p w14:paraId="507E5BD3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A958D0A" w14:textId="77777777" w:rsidR="00A37944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Witness attendance money is payable with this summons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, pursuant to the Rule 57 Tariff of the Rules of Civil Procedure.</w:t>
      </w:r>
    </w:p>
    <w:p w14:paraId="765074DF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7A090B7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IF YOU FAIL TO ATTEND OR TO REMAIN IN ATTENDANCE AS REQUIRED BY THIS SUMMONS, A WARRANT MAY BE ISSUED FOR YOUR ARREST.</w:t>
      </w:r>
    </w:p>
    <w:p w14:paraId="35DC8024" w14:textId="77777777" w:rsidR="00A37944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72CBFBD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AC4AD9F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Plaintiff/Defendant)</w:t>
      </w:r>
      <w:r w:rsidRPr="00B05138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B05138">
        <w:rPr>
          <w:rFonts w:ascii="Times New Roman" w:eastAsia="Times New Roman" w:hAnsi="Times New Roman" w:cs="Times New Roman"/>
          <w:sz w:val="24"/>
          <w:szCs w:val="24"/>
          <w:lang w:val="en-GB"/>
        </w:rPr>
        <w:t>has requested the clerk to issue this Summons to Witness.</w:t>
      </w:r>
    </w:p>
    <w:p w14:paraId="26457F2F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532D006B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075FA9E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14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91C2889" w14:textId="77777777" w:rsidR="00A37944" w:rsidRPr="00B05138" w:rsidRDefault="00A37944" w:rsidP="00A3794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right" w:pos="10800"/>
        </w:tabs>
        <w:spacing w:after="0" w:line="214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05138">
        <w:rPr>
          <w:rFonts w:ascii="Times New Roman" w:eastAsia="Times New Roman" w:hAnsi="Times New Roman" w:cs="Times New Roman"/>
          <w:lang w:val="en-GB"/>
        </w:rPr>
        <w:t>_____________________________</w:t>
      </w:r>
      <w:r w:rsidRPr="00B05138">
        <w:rPr>
          <w:rFonts w:ascii="Times New Roman" w:eastAsia="Times New Roman" w:hAnsi="Times New Roman" w:cs="Times New Roman"/>
          <w:lang w:val="en-GB"/>
        </w:rPr>
        <w:tab/>
        <w:t>________________________________</w:t>
      </w:r>
    </w:p>
    <w:p w14:paraId="584BDEE5" w14:textId="77777777" w:rsidR="00A37944" w:rsidRPr="00634542" w:rsidRDefault="00A37944" w:rsidP="00A3794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en-GB"/>
        </w:rPr>
      </w:pPr>
      <w:r>
        <w:rPr>
          <w:rFonts w:ascii="Times New Roman" w:eastAsia="Times New Roman" w:hAnsi="Times New Roman" w:cs="Times New Roman"/>
          <w:i/>
          <w:iCs/>
          <w:lang w:val="en-GB"/>
        </w:rPr>
        <w:t xml:space="preserve">                    </w:t>
      </w:r>
      <w:r w:rsidRPr="00B05138">
        <w:rPr>
          <w:rFonts w:ascii="Times New Roman" w:eastAsia="Times New Roman" w:hAnsi="Times New Roman" w:cs="Times New Roman"/>
          <w:i/>
          <w:iCs/>
          <w:lang w:val="en-GB"/>
        </w:rPr>
        <w:t>(Date)</w:t>
      </w:r>
      <w:r w:rsidRPr="00B05138">
        <w:rPr>
          <w:rFonts w:ascii="Times New Roman" w:eastAsia="Times New Roman" w:hAnsi="Times New Roman" w:cs="Times New Roman"/>
          <w:i/>
          <w:iCs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lang w:val="en-GB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i/>
          <w:iCs/>
          <w:lang w:val="en-GB"/>
        </w:rPr>
        <w:t xml:space="preserve">   </w:t>
      </w:r>
      <w:r w:rsidRPr="00B05138">
        <w:rPr>
          <w:rFonts w:ascii="Times New Roman" w:eastAsia="Times New Roman" w:hAnsi="Times New Roman" w:cs="Times New Roman"/>
          <w:i/>
          <w:iCs/>
          <w:lang w:val="en-GB"/>
        </w:rPr>
        <w:t>(</w:t>
      </w:r>
      <w:proofErr w:type="gramEnd"/>
      <w:r w:rsidRPr="00B05138">
        <w:rPr>
          <w:rFonts w:ascii="Times New Roman" w:eastAsia="Times New Roman" w:hAnsi="Times New Roman" w:cs="Times New Roman"/>
          <w:i/>
          <w:iCs/>
          <w:lang w:val="en-GB"/>
        </w:rPr>
        <w:t>Signature of clerk)</w:t>
      </w:r>
    </w:p>
    <w:bookmarkEnd w:id="0"/>
    <w:p w14:paraId="08EB0DEF" w14:textId="4A3327FF" w:rsidR="00EB02AB" w:rsidRPr="00A37944" w:rsidRDefault="00EB02A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02AB" w:rsidRPr="00A3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44"/>
    <w:rsid w:val="00A37944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C801"/>
  <w15:chartTrackingRefBased/>
  <w15:docId w15:val="{F44DCDB4-792A-4FE8-9378-C999F6B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>ITSS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2023-08-29T13:04:00Z</dcterms:created>
  <dcterms:modified xsi:type="dcterms:W3CDTF">2023-08-29T13:05:00Z</dcterms:modified>
</cp:coreProperties>
</file>